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1BA6" w14:textId="77777777" w:rsidR="00D23A9C" w:rsidRDefault="00D23A9C" w:rsidP="00D23A9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A9C">
        <w:rPr>
          <w:rFonts w:ascii="Times New Roman" w:hAnsi="Times New Roman" w:cs="Times New Roman"/>
          <w:sz w:val="24"/>
          <w:szCs w:val="24"/>
        </w:rPr>
        <w:t xml:space="preserve">Wyrażam zgodę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A9C">
        <w:rPr>
          <w:rFonts w:ascii="Times New Roman" w:hAnsi="Times New Roman" w:cs="Times New Roman"/>
          <w:sz w:val="24"/>
          <w:szCs w:val="24"/>
        </w:rPr>
        <w:t>na przetwarzanie danych osobowych</w:t>
      </w:r>
      <w:r w:rsidRPr="00D23A9C">
        <w:rPr>
          <w:rFonts w:ascii="Times New Roman" w:hAnsi="Times New Roman" w:cs="Times New Roman"/>
          <w:sz w:val="24"/>
          <w:szCs w:val="24"/>
        </w:rPr>
        <w:t xml:space="preserve"> </w:t>
      </w:r>
      <w:r w:rsidRPr="00D23A9C">
        <w:rPr>
          <w:rFonts w:ascii="Times New Roman" w:hAnsi="Times New Roman" w:cs="Times New Roman"/>
          <w:sz w:val="24"/>
          <w:szCs w:val="24"/>
        </w:rPr>
        <w:t>mojego dziecka</w:t>
      </w:r>
      <w:r>
        <w:rPr>
          <w:rFonts w:ascii="Times New Roman" w:hAnsi="Times New Roman" w:cs="Times New Roman"/>
          <w:sz w:val="24"/>
          <w:szCs w:val="24"/>
        </w:rPr>
        <w:t xml:space="preserve"> …..…………………………………….</w:t>
      </w:r>
      <w:r w:rsidRPr="00D23A9C">
        <w:rPr>
          <w:rFonts w:ascii="Times New Roman" w:hAnsi="Times New Roman" w:cs="Times New Roman"/>
          <w:sz w:val="24"/>
          <w:szCs w:val="24"/>
        </w:rPr>
        <w:t xml:space="preserve"> w celu i dla potrzeb niezbędnych do realizacji zadania z zakresu organizacji konkursu: Międzyszkolnego Konkursu</w:t>
      </w:r>
      <w:r>
        <w:rPr>
          <w:rFonts w:ascii="Times New Roman" w:hAnsi="Times New Roman" w:cs="Times New Roman"/>
          <w:sz w:val="24"/>
          <w:szCs w:val="24"/>
        </w:rPr>
        <w:t xml:space="preserve"> Ekologicznego </w:t>
      </w:r>
      <w:r w:rsidRPr="00D86F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„ZIMA Z RECYKLINGU”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organizowanego przez SOSW w Nowym Sączu.</w:t>
      </w:r>
      <w:r w:rsidRPr="00D23A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2A35C" w14:textId="77777777" w:rsidR="00D23A9C" w:rsidRDefault="00D23A9C" w:rsidP="00D23A9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A9C">
        <w:rPr>
          <w:rFonts w:ascii="Times New Roman" w:hAnsi="Times New Roman" w:cs="Times New Roman"/>
          <w:sz w:val="24"/>
          <w:szCs w:val="24"/>
        </w:rPr>
        <w:t xml:space="preserve">Zgoda dotyczy następujących kategorii danych: na wykonywanie zdjęć oraz przetwarzanie i publikację wizerunku, zarejestrowanego podczas uczestnictwa we wskazanym wyżej wydarzeniu w celach promujących działalność Placówki. Wizerunek i dane osobowe uczestnika może być upubliczniony na stronach internetowych Placówki i/lub innych Jednostek uczestniczących w wydarzeniu, w prasie, w mediach elektronicznych. </w:t>
      </w:r>
    </w:p>
    <w:p w14:paraId="72127AD0" w14:textId="77777777" w:rsidR="00D23A9C" w:rsidRDefault="00D23A9C" w:rsidP="00D23A9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87F189" w14:textId="2451D2D8" w:rsidR="00D23A9C" w:rsidRDefault="00D23A9C" w:rsidP="00D23A9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A9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14:paraId="1C2B8572" w14:textId="1A0C7F9A" w:rsidR="00E04451" w:rsidRPr="00D23A9C" w:rsidRDefault="00D23A9C" w:rsidP="00D23A9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3A9C">
        <w:rPr>
          <w:rFonts w:ascii="Times New Roman" w:hAnsi="Times New Roman" w:cs="Times New Roman"/>
          <w:sz w:val="24"/>
          <w:szCs w:val="24"/>
        </w:rPr>
        <w:t>Czytelny podpis rodzica/opiekuna prawnego/ pełnoletniego uczestnika</w:t>
      </w:r>
    </w:p>
    <w:sectPr w:rsidR="00E04451" w:rsidRPr="00D23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9C"/>
    <w:rsid w:val="00D23A9C"/>
    <w:rsid w:val="00E0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0735"/>
  <w15:chartTrackingRefBased/>
  <w15:docId w15:val="{BF3C92E1-A133-4900-806A-2DBF78F2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A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LucynaNajduch</dc:creator>
  <cp:keywords/>
  <dc:description/>
  <cp:lastModifiedBy>LucynaNajduch</cp:lastModifiedBy>
  <cp:revision>1</cp:revision>
  <dcterms:created xsi:type="dcterms:W3CDTF">2023-10-17T18:36:00Z</dcterms:created>
  <dcterms:modified xsi:type="dcterms:W3CDTF">2023-10-17T18:43:00Z</dcterms:modified>
</cp:coreProperties>
</file>